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C074A" w14:textId="77777777" w:rsidR="00102FE1" w:rsidRDefault="0037490A" w:rsidP="0015673B">
      <w:pPr>
        <w:jc w:val="center"/>
      </w:pPr>
      <w:r w:rsidRPr="0037490A">
        <w:rPr>
          <w:noProof/>
          <w:lang w:eastAsia="de-DE"/>
        </w:rPr>
        <w:drawing>
          <wp:inline distT="0" distB="0" distL="0" distR="0" wp14:anchorId="475F2EB0" wp14:editId="298F03DC">
            <wp:extent cx="5760085" cy="1076325"/>
            <wp:effectExtent l="0" t="0" r="0" b="9525"/>
            <wp:docPr id="1" name="Grafik 1" descr="C:\Users\0601-120\AppData\Local\Microsoft\Windows\INetCache\Content.Outlook\Y6W64986\VCD-Logo_UZ-unten_RGB_RP10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601-120\AppData\Local\Microsoft\Windows\INetCache\Content.Outlook\Y6W64986\VCD-Logo_UZ-unten_RGB_RP10 (00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442" cy="1076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307894" w14:textId="77777777" w:rsidR="0015673B" w:rsidRPr="00A52DF6" w:rsidRDefault="0015673B" w:rsidP="0015673B">
      <w:pPr>
        <w:jc w:val="center"/>
        <w:rPr>
          <w:rFonts w:ascii="Arial" w:hAnsi="Arial" w:cs="Arial"/>
          <w:sz w:val="24"/>
          <w:szCs w:val="24"/>
        </w:rPr>
      </w:pPr>
      <w:r w:rsidRPr="00A52DF6">
        <w:rPr>
          <w:rFonts w:ascii="Arial" w:hAnsi="Arial" w:cs="Arial"/>
          <w:sz w:val="24"/>
          <w:szCs w:val="24"/>
        </w:rPr>
        <w:t>Uli Schmidt, Im Boden 1, 56412 Horbach</w:t>
      </w:r>
    </w:p>
    <w:p w14:paraId="688E7F4F" w14:textId="76A474E6" w:rsidR="0015673B" w:rsidRPr="00B67ACF" w:rsidRDefault="0015673B" w:rsidP="0015673B">
      <w:pPr>
        <w:ind w:left="-284"/>
        <w:jc w:val="center"/>
        <w:outlineLvl w:val="0"/>
        <w:rPr>
          <w:rFonts w:ascii="Arial" w:hAnsi="Arial" w:cs="Arial"/>
          <w:sz w:val="24"/>
          <w:szCs w:val="24"/>
        </w:rPr>
      </w:pPr>
      <w:r w:rsidRPr="00B67ACF">
        <w:rPr>
          <w:rFonts w:ascii="Arial" w:hAnsi="Arial" w:cs="Arial"/>
          <w:sz w:val="24"/>
          <w:szCs w:val="24"/>
        </w:rPr>
        <w:t>Tel.: 06439/909227 p –</w:t>
      </w:r>
      <w:r w:rsidR="006043B0" w:rsidRPr="00B67ACF">
        <w:rPr>
          <w:rFonts w:ascii="Arial" w:hAnsi="Arial" w:cs="Arial"/>
          <w:sz w:val="24"/>
          <w:szCs w:val="24"/>
        </w:rPr>
        <w:t xml:space="preserve"> </w:t>
      </w:r>
      <w:r w:rsidRPr="00A52DF6">
        <w:rPr>
          <w:rFonts w:ascii="Arial" w:hAnsi="Arial" w:cs="Arial"/>
          <w:sz w:val="24"/>
          <w:szCs w:val="24"/>
          <w:lang w:val="fr-FR"/>
        </w:rPr>
        <w:t>Email:</w:t>
      </w:r>
      <w:r>
        <w:rPr>
          <w:rFonts w:ascii="Arial" w:hAnsi="Arial" w:cs="Arial"/>
          <w:sz w:val="24"/>
          <w:szCs w:val="24"/>
          <w:lang w:val="fr-FR"/>
        </w:rPr>
        <w:t xml:space="preserve"> </w:t>
      </w:r>
      <w:hyperlink r:id="rId6" w:history="1">
        <w:r w:rsidRPr="00A52DF6">
          <w:rPr>
            <w:rStyle w:val="Hyperlink"/>
            <w:rFonts w:ascii="Arial" w:hAnsi="Arial" w:cs="Arial"/>
            <w:sz w:val="24"/>
            <w:szCs w:val="24"/>
            <w:lang w:val="fr-FR"/>
          </w:rPr>
          <w:t>uli@kleinkunst-mons-tabor.de</w:t>
        </w:r>
      </w:hyperlink>
    </w:p>
    <w:p w14:paraId="2CBE05B3" w14:textId="1299D1F2" w:rsidR="00C56183" w:rsidRDefault="00E00D70" w:rsidP="0015673B">
      <w:pPr>
        <w:rPr>
          <w:color w:val="FF0000"/>
        </w:rPr>
      </w:pPr>
      <w:r w:rsidRPr="00B67ACF">
        <w:tab/>
      </w:r>
      <w:r w:rsidRPr="00B67ACF">
        <w:tab/>
      </w:r>
      <w:r w:rsidRPr="00B67ACF">
        <w:tab/>
      </w:r>
      <w:r w:rsidRPr="00B67ACF">
        <w:tab/>
      </w:r>
      <w:r w:rsidRPr="00B67ACF">
        <w:tab/>
      </w:r>
      <w:r w:rsidRPr="00B67ACF">
        <w:tab/>
      </w:r>
      <w:r w:rsidRPr="00B67ACF">
        <w:tab/>
      </w:r>
      <w:r w:rsidRPr="00B67ACF">
        <w:tab/>
      </w:r>
      <w:r w:rsidRPr="00B67ACF">
        <w:tab/>
      </w:r>
      <w:r w:rsidR="000E1D6D">
        <w:t xml:space="preserve">                             </w:t>
      </w:r>
      <w:r w:rsidR="001A3D3C">
        <w:t>20.5.</w:t>
      </w:r>
      <w:r w:rsidR="00040A7F">
        <w:t>20</w:t>
      </w:r>
      <w:r w:rsidR="0069446F">
        <w:t>23</w:t>
      </w:r>
    </w:p>
    <w:p w14:paraId="399460D8" w14:textId="77777777" w:rsidR="007119E2" w:rsidRDefault="007119E2" w:rsidP="000E1D6D">
      <w:pPr>
        <w:spacing w:line="240" w:lineRule="auto"/>
        <w:rPr>
          <w:rFonts w:ascii="Arial" w:hAnsi="Arial" w:cs="Arial"/>
          <w:sz w:val="24"/>
          <w:szCs w:val="24"/>
          <w:u w:val="single"/>
        </w:rPr>
      </w:pPr>
    </w:p>
    <w:p w14:paraId="58CAE6D3" w14:textId="3EC8D4B1" w:rsidR="00C0288A" w:rsidRDefault="00C56183" w:rsidP="000E1D6D">
      <w:pPr>
        <w:spacing w:line="240" w:lineRule="auto"/>
        <w:rPr>
          <w:rFonts w:ascii="Arial" w:hAnsi="Arial" w:cs="Arial"/>
          <w:sz w:val="24"/>
          <w:szCs w:val="24"/>
        </w:rPr>
      </w:pPr>
      <w:r w:rsidRPr="003A2547">
        <w:rPr>
          <w:rFonts w:ascii="Arial" w:hAnsi="Arial" w:cs="Arial"/>
          <w:sz w:val="24"/>
          <w:szCs w:val="24"/>
          <w:u w:val="single"/>
        </w:rPr>
        <w:t xml:space="preserve">Pressemitteilung </w:t>
      </w:r>
      <w:r w:rsidR="001B4314" w:rsidRPr="003A2547">
        <w:rPr>
          <w:rFonts w:ascii="Arial" w:hAnsi="Arial" w:cs="Arial"/>
          <w:sz w:val="24"/>
          <w:szCs w:val="24"/>
          <w:u w:val="single"/>
        </w:rPr>
        <w:t xml:space="preserve">Nr. </w:t>
      </w:r>
      <w:r w:rsidR="00505265">
        <w:rPr>
          <w:rFonts w:ascii="Arial" w:hAnsi="Arial" w:cs="Arial"/>
          <w:sz w:val="24"/>
          <w:szCs w:val="24"/>
          <w:u w:val="single"/>
        </w:rPr>
        <w:t>4</w:t>
      </w:r>
      <w:r w:rsidR="00A04593">
        <w:rPr>
          <w:rFonts w:ascii="Arial" w:hAnsi="Arial" w:cs="Arial"/>
          <w:sz w:val="24"/>
          <w:szCs w:val="24"/>
          <w:u w:val="single"/>
        </w:rPr>
        <w:t>/</w:t>
      </w:r>
      <w:r w:rsidR="00DD7AA1">
        <w:rPr>
          <w:rFonts w:ascii="Arial" w:hAnsi="Arial" w:cs="Arial"/>
          <w:sz w:val="24"/>
          <w:szCs w:val="24"/>
          <w:u w:val="single"/>
        </w:rPr>
        <w:t>2023 zum</w:t>
      </w:r>
      <w:r w:rsidR="0060391C" w:rsidRPr="00C0288A">
        <w:rPr>
          <w:rFonts w:ascii="Arial" w:hAnsi="Arial" w:cs="Arial"/>
          <w:sz w:val="24"/>
          <w:szCs w:val="24"/>
          <w:u w:val="single"/>
        </w:rPr>
        <w:t xml:space="preserve"> </w:t>
      </w:r>
      <w:r w:rsidR="00A04593">
        <w:rPr>
          <w:rFonts w:ascii="Arial" w:hAnsi="Arial" w:cs="Arial"/>
          <w:sz w:val="24"/>
          <w:szCs w:val="24"/>
          <w:u w:val="single"/>
        </w:rPr>
        <w:t>2</w:t>
      </w:r>
      <w:r w:rsidR="0060391C" w:rsidRPr="00C0288A">
        <w:rPr>
          <w:rFonts w:ascii="Arial" w:hAnsi="Arial" w:cs="Arial"/>
          <w:sz w:val="24"/>
          <w:szCs w:val="24"/>
          <w:u w:val="single"/>
        </w:rPr>
        <w:t>. Wäller Fahrradkongress</w:t>
      </w:r>
      <w:r w:rsidR="001C29E5">
        <w:rPr>
          <w:rFonts w:ascii="Arial" w:hAnsi="Arial" w:cs="Arial"/>
          <w:sz w:val="24"/>
          <w:szCs w:val="24"/>
          <w:u w:val="single"/>
        </w:rPr>
        <w:t xml:space="preserve"> </w:t>
      </w:r>
      <w:r w:rsidR="00687198">
        <w:rPr>
          <w:rFonts w:ascii="Arial" w:hAnsi="Arial" w:cs="Arial"/>
          <w:sz w:val="24"/>
          <w:szCs w:val="24"/>
          <w:u w:val="single"/>
        </w:rPr>
        <w:t xml:space="preserve">(WFK) am </w:t>
      </w:r>
      <w:r w:rsidR="00A04593">
        <w:rPr>
          <w:rFonts w:ascii="Arial" w:hAnsi="Arial" w:cs="Arial"/>
          <w:sz w:val="24"/>
          <w:szCs w:val="24"/>
          <w:u w:val="single"/>
        </w:rPr>
        <w:t>7.10.2023</w:t>
      </w:r>
      <w:r w:rsidR="00687198">
        <w:rPr>
          <w:rFonts w:ascii="Arial" w:hAnsi="Arial" w:cs="Arial"/>
          <w:sz w:val="24"/>
          <w:szCs w:val="24"/>
          <w:u w:val="single"/>
        </w:rPr>
        <w:t xml:space="preserve">           </w:t>
      </w:r>
      <w:r w:rsidR="00687198" w:rsidRPr="00687198">
        <w:rPr>
          <w:rFonts w:ascii="Arial" w:hAnsi="Arial" w:cs="Arial"/>
          <w:sz w:val="24"/>
          <w:szCs w:val="24"/>
        </w:rPr>
        <w:t>i</w:t>
      </w:r>
      <w:r w:rsidR="00A04593">
        <w:rPr>
          <w:rFonts w:ascii="Arial" w:hAnsi="Arial" w:cs="Arial"/>
          <w:sz w:val="24"/>
          <w:szCs w:val="24"/>
        </w:rPr>
        <w:t>n der Stadthalle Montabaur</w:t>
      </w:r>
    </w:p>
    <w:p w14:paraId="2A78610C" w14:textId="32838DFB" w:rsidR="0069446F" w:rsidRDefault="0060391C" w:rsidP="0069446F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A520D5">
        <w:rPr>
          <w:rFonts w:ascii="Arial" w:hAnsi="Arial" w:cs="Arial"/>
          <w:sz w:val="24"/>
          <w:szCs w:val="24"/>
        </w:rPr>
        <w:t xml:space="preserve">it der </w:t>
      </w:r>
      <w:r>
        <w:rPr>
          <w:rFonts w:ascii="Arial" w:hAnsi="Arial" w:cs="Arial"/>
          <w:sz w:val="24"/>
          <w:szCs w:val="24"/>
        </w:rPr>
        <w:t xml:space="preserve">Bitte um </w:t>
      </w:r>
      <w:r w:rsidR="00DF4B22">
        <w:rPr>
          <w:rFonts w:ascii="Arial" w:hAnsi="Arial" w:cs="Arial"/>
          <w:sz w:val="24"/>
          <w:szCs w:val="24"/>
        </w:rPr>
        <w:t xml:space="preserve">Veröffentlichung </w:t>
      </w:r>
      <w:r w:rsidR="00837472">
        <w:rPr>
          <w:rFonts w:ascii="Arial" w:hAnsi="Arial" w:cs="Arial"/>
          <w:sz w:val="24"/>
          <w:szCs w:val="24"/>
        </w:rPr>
        <w:t>in allen Lokalmed</w:t>
      </w:r>
      <w:r w:rsidR="00933307">
        <w:rPr>
          <w:rFonts w:ascii="Arial" w:hAnsi="Arial" w:cs="Arial"/>
          <w:sz w:val="24"/>
          <w:szCs w:val="24"/>
        </w:rPr>
        <w:t>i</w:t>
      </w:r>
      <w:r w:rsidR="00837472">
        <w:rPr>
          <w:rFonts w:ascii="Arial" w:hAnsi="Arial" w:cs="Arial"/>
          <w:sz w:val="24"/>
          <w:szCs w:val="24"/>
        </w:rPr>
        <w:t>en</w:t>
      </w:r>
      <w:r w:rsidR="00F37980">
        <w:rPr>
          <w:rFonts w:ascii="Arial" w:hAnsi="Arial" w:cs="Arial"/>
          <w:sz w:val="24"/>
          <w:szCs w:val="24"/>
        </w:rPr>
        <w:t xml:space="preserve"> </w:t>
      </w:r>
      <w:r w:rsidR="001A3D3C">
        <w:rPr>
          <w:rFonts w:ascii="Arial" w:hAnsi="Arial" w:cs="Arial"/>
          <w:sz w:val="24"/>
          <w:szCs w:val="24"/>
        </w:rPr>
        <w:t xml:space="preserve">und VG-Mitteilungsblättern </w:t>
      </w:r>
      <w:r w:rsidR="00F37980">
        <w:rPr>
          <w:rFonts w:ascii="Arial" w:hAnsi="Arial" w:cs="Arial"/>
          <w:sz w:val="24"/>
          <w:szCs w:val="24"/>
        </w:rPr>
        <w:t>im WW</w:t>
      </w:r>
    </w:p>
    <w:p w14:paraId="31B35E24" w14:textId="77777777" w:rsidR="0069446F" w:rsidRDefault="0069446F" w:rsidP="0069446F">
      <w:pPr>
        <w:spacing w:line="240" w:lineRule="auto"/>
        <w:rPr>
          <w:rFonts w:ascii="Arial" w:hAnsi="Arial" w:cs="Arial"/>
          <w:sz w:val="24"/>
          <w:szCs w:val="24"/>
        </w:rPr>
      </w:pPr>
    </w:p>
    <w:p w14:paraId="1565B3EB" w14:textId="24366370" w:rsidR="00C75FF2" w:rsidRDefault="005A44EE" w:rsidP="0069446F">
      <w:pPr>
        <w:spacing w:line="24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A04593">
        <w:rPr>
          <w:rFonts w:ascii="Arial" w:hAnsi="Arial" w:cs="Arial"/>
          <w:b/>
          <w:color w:val="FF0000"/>
          <w:sz w:val="24"/>
          <w:szCs w:val="24"/>
        </w:rPr>
        <w:t>W</w:t>
      </w:r>
      <w:r w:rsidR="00682E34">
        <w:rPr>
          <w:rFonts w:ascii="Arial" w:hAnsi="Arial" w:cs="Arial"/>
          <w:b/>
          <w:color w:val="FF0000"/>
          <w:sz w:val="24"/>
          <w:szCs w:val="24"/>
        </w:rPr>
        <w:t>ÄLLER FAHR</w:t>
      </w:r>
      <w:r w:rsidR="001A3D3C">
        <w:rPr>
          <w:rFonts w:ascii="Arial" w:hAnsi="Arial" w:cs="Arial"/>
          <w:b/>
          <w:color w:val="FF0000"/>
          <w:sz w:val="24"/>
          <w:szCs w:val="24"/>
        </w:rPr>
        <w:t>R</w:t>
      </w:r>
      <w:r w:rsidR="00682E34">
        <w:rPr>
          <w:rFonts w:ascii="Arial" w:hAnsi="Arial" w:cs="Arial"/>
          <w:b/>
          <w:color w:val="FF0000"/>
          <w:sz w:val="24"/>
          <w:szCs w:val="24"/>
        </w:rPr>
        <w:t xml:space="preserve">ADKONGRESS </w:t>
      </w:r>
      <w:r w:rsidR="007119E2">
        <w:rPr>
          <w:rFonts w:ascii="Arial" w:hAnsi="Arial" w:cs="Arial"/>
          <w:b/>
          <w:color w:val="FF0000"/>
          <w:sz w:val="24"/>
          <w:szCs w:val="24"/>
        </w:rPr>
        <w:t>(WFK)</w:t>
      </w:r>
    </w:p>
    <w:p w14:paraId="164B84B5" w14:textId="0C541072" w:rsidR="00C9108D" w:rsidRPr="00C9108D" w:rsidRDefault="001A3D3C" w:rsidP="00C9108D">
      <w:pPr>
        <w:spacing w:line="276" w:lineRule="auto"/>
        <w:ind w:left="360"/>
        <w:jc w:val="center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Kinder und Radfahren soll </w:t>
      </w:r>
      <w:r w:rsidR="007119E2">
        <w:rPr>
          <w:rFonts w:ascii="Arial" w:hAnsi="Arial" w:cs="Arial"/>
          <w:b/>
          <w:color w:val="FF0000"/>
          <w:sz w:val="24"/>
          <w:szCs w:val="24"/>
        </w:rPr>
        <w:t xml:space="preserve">beim 2. WFK </w:t>
      </w:r>
      <w:r>
        <w:rPr>
          <w:rFonts w:ascii="Arial" w:hAnsi="Arial" w:cs="Arial"/>
          <w:b/>
          <w:color w:val="FF0000"/>
          <w:sz w:val="24"/>
          <w:szCs w:val="24"/>
        </w:rPr>
        <w:t>ein Thema sein</w:t>
      </w:r>
    </w:p>
    <w:tbl>
      <w:tblPr>
        <w:tblW w:w="96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7119E2" w:rsidRPr="007119E2" w14:paraId="5986A6BD" w14:textId="77777777" w:rsidTr="00505265">
        <w:trPr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119E2" w:rsidRPr="007119E2" w14:paraId="57BDCEBF" w14:textId="77777777">
              <w:trPr>
                <w:jc w:val="center"/>
              </w:trPr>
              <w:tc>
                <w:tcPr>
                  <w:tcW w:w="0" w:type="auto"/>
                  <w:hideMark/>
                </w:tcPr>
                <w:p w14:paraId="388B6C12" w14:textId="49523E04" w:rsidR="00505265" w:rsidRPr="007119E2" w:rsidRDefault="00672699" w:rsidP="007119E2">
                  <w:pPr>
                    <w:pStyle w:val="StandardWeb"/>
                    <w:spacing w:line="276" w:lineRule="auto"/>
                    <w:jc w:val="both"/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</w:pPr>
                  <w:r w:rsidRPr="007119E2"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  <w:t xml:space="preserve">WW / </w:t>
                  </w:r>
                  <w:r w:rsidR="00A04593" w:rsidRPr="007119E2"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  <w:t>Montabaur</w:t>
                  </w:r>
                  <w:r w:rsidR="00C30CE0" w:rsidRPr="007119E2"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  <w:t xml:space="preserve">. </w:t>
                  </w:r>
                  <w:r w:rsidR="001A3D3C" w:rsidRPr="007119E2"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  <w:t>Die Mehrheit der Bevölkerung will die Verkehrswende und der Radverkehr soll ein wichtiger Teil davon sein</w:t>
                  </w:r>
                  <w:r w:rsidR="007119E2"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  <w:t>!</w:t>
                  </w:r>
                  <w:r w:rsidR="001A3D3C" w:rsidRPr="007119E2"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  <w:t xml:space="preserve"> So das eindeutige Ergebnis </w:t>
                  </w:r>
                  <w:r w:rsidR="007119E2" w:rsidRPr="007119E2"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  <w:t>ein</w:t>
                  </w:r>
                  <w:r w:rsidR="007119E2"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  <w:t xml:space="preserve">er </w:t>
                  </w:r>
                  <w:r w:rsidR="007119E2" w:rsidRPr="007119E2"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  <w:t>Umfrage</w:t>
                  </w:r>
                  <w:r w:rsidR="001A3D3C" w:rsidRPr="007119E2"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  <w:t xml:space="preserve"> im Auftrag des ADAC! Im Westerwald soll der jährliche „Wäller Fahrradkongress“ (WFK), der am Samstag, 7.10.2023 in der Stadthalle Montabaur ganztags seine 2. Auflage erlebt, </w:t>
                  </w:r>
                  <w:r w:rsidR="007119E2"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  <w:t xml:space="preserve">dazu </w:t>
                  </w:r>
                  <w:r w:rsidR="001A3D3C" w:rsidRPr="007119E2"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  <w:t xml:space="preserve">beitragen.  Ein </w:t>
                  </w:r>
                  <w:r w:rsidR="007119E2"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  <w:t xml:space="preserve">wichtiges </w:t>
                  </w:r>
                  <w:r w:rsidR="001A3D3C" w:rsidRPr="007119E2"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  <w:t xml:space="preserve">Thema </w:t>
                  </w:r>
                  <w:r w:rsidR="007119E2"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  <w:t xml:space="preserve">wird </w:t>
                  </w:r>
                  <w:r w:rsidR="001A3D3C" w:rsidRPr="007119E2"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  <w:t>dabei</w:t>
                  </w:r>
                  <w:r w:rsidR="008853BF" w:rsidRPr="007119E2"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  <w:t xml:space="preserve"> sein, weshalb schon Kinder Fahrrad fahren sollten, was dabei zu beachten ist und wie wir das in Zukunft sicherer </w:t>
                  </w:r>
                  <w:r w:rsidR="007119E2" w:rsidRPr="007119E2"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  <w:t>gestalten</w:t>
                  </w:r>
                  <w:r w:rsidR="008853BF" w:rsidRPr="007119E2"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  <w:t xml:space="preserve"> können. Dazu ist am </w:t>
                  </w:r>
                  <w:r w:rsidR="007119E2" w:rsidRPr="007119E2"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  <w:t>Nachmittag</w:t>
                  </w:r>
                  <w:r w:rsidR="008853BF" w:rsidRPr="007119E2"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  <w:t xml:space="preserve"> eine Arbeitsgruppe geplant. Außerdem wird eine Kindergartengruppe oder Schulklasse gesucht, die Bilder zum Thema ma</w:t>
                  </w:r>
                  <w:r w:rsidR="007119E2"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  <w:t>lt</w:t>
                  </w:r>
                  <w:r w:rsidR="008853BF" w:rsidRPr="007119E2"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  <w:t xml:space="preserve">, die dann beim WFK ausgestellt werden sollen. </w:t>
                  </w:r>
                  <w:r w:rsidR="007119E2"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  <w:t xml:space="preserve">Interessierte dürfen sich gerne melden! </w:t>
                  </w:r>
                </w:p>
              </w:tc>
            </w:tr>
          </w:tbl>
          <w:p w14:paraId="27B157EB" w14:textId="16D8D289" w:rsidR="00505265" w:rsidRPr="007119E2" w:rsidRDefault="00505265" w:rsidP="007119E2">
            <w:pPr>
              <w:spacing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5E515FA1" w14:textId="2EABFB26" w:rsidR="00B4127E" w:rsidRPr="007119E2" w:rsidRDefault="008853BF" w:rsidP="007119E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119E2">
        <w:rPr>
          <w:rFonts w:ascii="Arial" w:eastAsia="Times New Roman" w:hAnsi="Arial" w:cs="Arial"/>
          <w:sz w:val="24"/>
          <w:szCs w:val="24"/>
        </w:rPr>
        <w:t xml:space="preserve">Um dies und vieles mehr </w:t>
      </w:r>
      <w:r w:rsidR="007119E2">
        <w:rPr>
          <w:rFonts w:ascii="Arial" w:eastAsia="Times New Roman" w:hAnsi="Arial" w:cs="Arial"/>
          <w:sz w:val="24"/>
          <w:szCs w:val="24"/>
        </w:rPr>
        <w:t xml:space="preserve">rund um den WFK </w:t>
      </w:r>
      <w:r w:rsidRPr="007119E2">
        <w:rPr>
          <w:rFonts w:ascii="Arial" w:eastAsia="Times New Roman" w:hAnsi="Arial" w:cs="Arial"/>
          <w:sz w:val="24"/>
          <w:szCs w:val="24"/>
        </w:rPr>
        <w:t>zu besprechen, trifft sich d</w:t>
      </w:r>
      <w:r w:rsidR="00CF104D" w:rsidRPr="007119E2">
        <w:rPr>
          <w:rFonts w:ascii="Arial" w:eastAsia="Times New Roman" w:hAnsi="Arial" w:cs="Arial"/>
          <w:sz w:val="24"/>
          <w:szCs w:val="24"/>
        </w:rPr>
        <w:t>ie</w:t>
      </w:r>
      <w:r w:rsidR="000E1D6D" w:rsidRPr="007119E2">
        <w:rPr>
          <w:rFonts w:ascii="Arial" w:eastAsia="Times New Roman" w:hAnsi="Arial" w:cs="Arial"/>
          <w:sz w:val="24"/>
          <w:szCs w:val="24"/>
        </w:rPr>
        <w:t xml:space="preserve"> </w:t>
      </w:r>
      <w:r w:rsidR="00CF104D" w:rsidRPr="00433D77">
        <w:rPr>
          <w:rFonts w:ascii="Arial" w:eastAsia="Times New Roman" w:hAnsi="Arial" w:cs="Arial"/>
          <w:b/>
          <w:bCs/>
          <w:sz w:val="24"/>
          <w:szCs w:val="24"/>
        </w:rPr>
        <w:t>WFK-Projektgruppe</w:t>
      </w:r>
      <w:r w:rsidR="00CF104D" w:rsidRPr="007119E2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9F2EE9" w:rsidRPr="007119E2">
        <w:rPr>
          <w:rFonts w:ascii="Arial" w:eastAsia="Times New Roman" w:hAnsi="Arial" w:cs="Arial"/>
          <w:sz w:val="24"/>
          <w:szCs w:val="24"/>
        </w:rPr>
        <w:t xml:space="preserve">am </w:t>
      </w:r>
      <w:r w:rsidRPr="00433D77">
        <w:rPr>
          <w:rFonts w:ascii="Arial" w:eastAsia="Times New Roman" w:hAnsi="Arial" w:cs="Arial"/>
          <w:b/>
          <w:bCs/>
          <w:sz w:val="24"/>
          <w:szCs w:val="24"/>
        </w:rPr>
        <w:t xml:space="preserve">Mittwoch, </w:t>
      </w:r>
      <w:r w:rsidR="009F2EE9" w:rsidRPr="00433D77">
        <w:rPr>
          <w:rFonts w:ascii="Arial" w:eastAsia="Times New Roman" w:hAnsi="Arial" w:cs="Arial"/>
          <w:b/>
          <w:bCs/>
          <w:sz w:val="24"/>
          <w:szCs w:val="24"/>
        </w:rPr>
        <w:t>7.6. im neuen GIANT-Store in Montab</w:t>
      </w:r>
      <w:r w:rsidR="00DF4B22" w:rsidRPr="00433D77">
        <w:rPr>
          <w:rFonts w:ascii="Arial" w:eastAsia="Times New Roman" w:hAnsi="Arial" w:cs="Arial"/>
          <w:b/>
          <w:bCs/>
          <w:sz w:val="24"/>
          <w:szCs w:val="24"/>
        </w:rPr>
        <w:t>a</w:t>
      </w:r>
      <w:r w:rsidR="009F2EE9" w:rsidRPr="00433D77">
        <w:rPr>
          <w:rFonts w:ascii="Arial" w:eastAsia="Times New Roman" w:hAnsi="Arial" w:cs="Arial"/>
          <w:b/>
          <w:bCs/>
          <w:sz w:val="24"/>
          <w:szCs w:val="24"/>
        </w:rPr>
        <w:t>ur</w:t>
      </w:r>
      <w:r w:rsidRPr="007119E2">
        <w:rPr>
          <w:rFonts w:ascii="Arial" w:eastAsia="Times New Roman" w:hAnsi="Arial" w:cs="Arial"/>
          <w:sz w:val="24"/>
          <w:szCs w:val="24"/>
        </w:rPr>
        <w:t xml:space="preserve">. Dabei soll das Kongressprogramm </w:t>
      </w:r>
      <w:r w:rsidR="007119E2" w:rsidRPr="007119E2">
        <w:rPr>
          <w:rFonts w:ascii="Arial" w:eastAsia="Times New Roman" w:hAnsi="Arial" w:cs="Arial"/>
          <w:sz w:val="24"/>
          <w:szCs w:val="24"/>
        </w:rPr>
        <w:t>weitgehend</w:t>
      </w:r>
      <w:r w:rsidRPr="007119E2">
        <w:rPr>
          <w:rFonts w:ascii="Arial" w:eastAsia="Times New Roman" w:hAnsi="Arial" w:cs="Arial"/>
          <w:sz w:val="24"/>
          <w:szCs w:val="24"/>
        </w:rPr>
        <w:t xml:space="preserve"> beschlossen und vorbereitet werden. </w:t>
      </w:r>
      <w:r w:rsidR="00DF4B22" w:rsidRPr="007119E2">
        <w:rPr>
          <w:rFonts w:ascii="Arial" w:eastAsia="Times New Roman" w:hAnsi="Arial" w:cs="Arial"/>
          <w:sz w:val="24"/>
          <w:szCs w:val="24"/>
        </w:rPr>
        <w:t xml:space="preserve">Gerne können einige besonders </w:t>
      </w:r>
      <w:r w:rsidR="00FF3BCD" w:rsidRPr="007119E2">
        <w:rPr>
          <w:rFonts w:ascii="Arial" w:eastAsia="Times New Roman" w:hAnsi="Arial" w:cs="Arial"/>
          <w:sz w:val="24"/>
          <w:szCs w:val="24"/>
        </w:rPr>
        <w:t>aktive Radfahrende</w:t>
      </w:r>
      <w:r w:rsidR="00682E34" w:rsidRPr="007119E2">
        <w:rPr>
          <w:rFonts w:ascii="Arial" w:eastAsia="Times New Roman" w:hAnsi="Arial" w:cs="Arial"/>
          <w:sz w:val="24"/>
          <w:szCs w:val="24"/>
        </w:rPr>
        <w:t xml:space="preserve"> nach vorheriger Kontaktaufnahme </w:t>
      </w:r>
      <w:r w:rsidR="00DF4B22" w:rsidRPr="007119E2">
        <w:rPr>
          <w:rFonts w:ascii="Arial" w:eastAsia="Times New Roman" w:hAnsi="Arial" w:cs="Arial"/>
          <w:sz w:val="24"/>
          <w:szCs w:val="24"/>
        </w:rPr>
        <w:t xml:space="preserve">dazu kommen und </w:t>
      </w:r>
      <w:r w:rsidR="007119E2">
        <w:rPr>
          <w:rFonts w:ascii="Arial" w:eastAsia="Times New Roman" w:hAnsi="Arial" w:cs="Arial"/>
          <w:sz w:val="24"/>
          <w:szCs w:val="24"/>
        </w:rPr>
        <w:t xml:space="preserve">den Fahrradkongress mitgestalten. </w:t>
      </w:r>
      <w:r w:rsidR="00DF4B22" w:rsidRPr="007119E2">
        <w:rPr>
          <w:rFonts w:ascii="Arial" w:eastAsia="Times New Roman" w:hAnsi="Arial" w:cs="Arial"/>
          <w:sz w:val="24"/>
          <w:szCs w:val="24"/>
        </w:rPr>
        <w:t>Wer in den WFK-Infoverteiler aufgenommen werden will, kann sich</w:t>
      </w:r>
      <w:r w:rsidR="00813EF6" w:rsidRPr="007119E2">
        <w:rPr>
          <w:rFonts w:ascii="Arial" w:eastAsia="Times New Roman" w:hAnsi="Arial" w:cs="Arial"/>
          <w:sz w:val="24"/>
          <w:szCs w:val="24"/>
        </w:rPr>
        <w:t xml:space="preserve"> </w:t>
      </w:r>
      <w:r w:rsidR="007119E2">
        <w:rPr>
          <w:rFonts w:ascii="Arial" w:eastAsia="Times New Roman" w:hAnsi="Arial" w:cs="Arial"/>
          <w:sz w:val="24"/>
          <w:szCs w:val="24"/>
        </w:rPr>
        <w:t xml:space="preserve">gerne </w:t>
      </w:r>
      <w:r w:rsidR="00DF4B22" w:rsidRPr="007119E2">
        <w:rPr>
          <w:rFonts w:ascii="Arial" w:eastAsia="Times New Roman" w:hAnsi="Arial" w:cs="Arial"/>
          <w:sz w:val="24"/>
          <w:szCs w:val="24"/>
        </w:rPr>
        <w:t xml:space="preserve">melden. </w:t>
      </w:r>
      <w:r w:rsidR="00BE1756" w:rsidRPr="007119E2">
        <w:rPr>
          <w:rFonts w:ascii="Arial" w:hAnsi="Arial" w:cs="Arial"/>
          <w:sz w:val="24"/>
          <w:szCs w:val="24"/>
        </w:rPr>
        <w:t xml:space="preserve">Weitere </w:t>
      </w:r>
      <w:r w:rsidRPr="007119E2">
        <w:rPr>
          <w:rFonts w:ascii="Arial" w:hAnsi="Arial" w:cs="Arial"/>
          <w:sz w:val="24"/>
          <w:szCs w:val="24"/>
        </w:rPr>
        <w:t xml:space="preserve">aktuelle </w:t>
      </w:r>
      <w:r w:rsidR="00BE1756" w:rsidRPr="007119E2">
        <w:rPr>
          <w:rFonts w:ascii="Arial" w:hAnsi="Arial" w:cs="Arial"/>
          <w:sz w:val="24"/>
          <w:szCs w:val="24"/>
        </w:rPr>
        <w:t xml:space="preserve">Infos </w:t>
      </w:r>
      <w:r w:rsidR="00682E34" w:rsidRPr="007119E2">
        <w:rPr>
          <w:rFonts w:ascii="Arial" w:hAnsi="Arial" w:cs="Arial"/>
          <w:sz w:val="24"/>
          <w:szCs w:val="24"/>
        </w:rPr>
        <w:t xml:space="preserve">ab </w:t>
      </w:r>
      <w:r w:rsidR="00813EF6" w:rsidRPr="007119E2">
        <w:rPr>
          <w:rFonts w:ascii="Arial" w:hAnsi="Arial" w:cs="Arial"/>
          <w:sz w:val="24"/>
          <w:szCs w:val="24"/>
        </w:rPr>
        <w:t xml:space="preserve">Juni </w:t>
      </w:r>
      <w:r w:rsidR="00BE1756" w:rsidRPr="007119E2">
        <w:rPr>
          <w:rFonts w:ascii="Arial" w:hAnsi="Arial" w:cs="Arial"/>
          <w:sz w:val="24"/>
          <w:szCs w:val="24"/>
        </w:rPr>
        <w:t xml:space="preserve">unter </w:t>
      </w:r>
      <w:hyperlink r:id="rId7" w:history="1">
        <w:r w:rsidR="001D3EB1" w:rsidRPr="007119E2">
          <w:rPr>
            <w:rStyle w:val="Hyperlink"/>
            <w:rFonts w:ascii="Arial" w:hAnsi="Arial" w:cs="Arial"/>
            <w:color w:val="auto"/>
            <w:sz w:val="24"/>
            <w:szCs w:val="24"/>
          </w:rPr>
          <w:t>www.waellerfahrradkongress.de</w:t>
        </w:r>
      </w:hyperlink>
      <w:r w:rsidR="001D3EB1" w:rsidRPr="007119E2">
        <w:rPr>
          <w:rFonts w:ascii="Arial" w:hAnsi="Arial" w:cs="Arial"/>
          <w:sz w:val="24"/>
          <w:szCs w:val="24"/>
        </w:rPr>
        <w:t xml:space="preserve">. Kontakt </w:t>
      </w:r>
      <w:r w:rsidR="00682E34" w:rsidRPr="007119E2">
        <w:rPr>
          <w:rFonts w:ascii="Arial" w:hAnsi="Arial" w:cs="Arial"/>
          <w:sz w:val="24"/>
          <w:szCs w:val="24"/>
        </w:rPr>
        <w:t xml:space="preserve">jederzeit </w:t>
      </w:r>
      <w:r w:rsidR="001D3EB1" w:rsidRPr="007119E2">
        <w:rPr>
          <w:rFonts w:ascii="Arial" w:hAnsi="Arial" w:cs="Arial"/>
          <w:sz w:val="24"/>
          <w:szCs w:val="24"/>
        </w:rPr>
        <w:t xml:space="preserve">unter </w:t>
      </w:r>
      <w:r w:rsidR="00141DB5" w:rsidRPr="007119E2">
        <w:rPr>
          <w:rFonts w:ascii="Arial" w:hAnsi="Arial" w:cs="Arial"/>
          <w:sz w:val="24"/>
          <w:szCs w:val="24"/>
        </w:rPr>
        <w:t>uli@kleinkunst-mons-tabor.de</w:t>
      </w:r>
      <w:r w:rsidR="00DD7AA1" w:rsidRPr="007119E2">
        <w:rPr>
          <w:rFonts w:ascii="Arial" w:hAnsi="Arial" w:cs="Arial"/>
          <w:sz w:val="24"/>
          <w:szCs w:val="24"/>
        </w:rPr>
        <w:t>.</w:t>
      </w:r>
      <w:r w:rsidR="00BE1756" w:rsidRPr="007119E2">
        <w:rPr>
          <w:rFonts w:ascii="Arial" w:hAnsi="Arial" w:cs="Arial"/>
          <w:sz w:val="24"/>
          <w:szCs w:val="24"/>
        </w:rPr>
        <w:t xml:space="preserve"> </w:t>
      </w:r>
      <w:r w:rsidR="00E02459" w:rsidRPr="007119E2">
        <w:rPr>
          <w:rFonts w:ascii="Arial" w:hAnsi="Arial" w:cs="Arial"/>
          <w:sz w:val="24"/>
          <w:szCs w:val="24"/>
        </w:rPr>
        <w:t xml:space="preserve"> </w:t>
      </w:r>
    </w:p>
    <w:p w14:paraId="0FE8F4E8" w14:textId="5E98B2C4" w:rsidR="006A0533" w:rsidRDefault="006A0533" w:rsidP="00672699">
      <w:pPr>
        <w:spacing w:line="276" w:lineRule="auto"/>
        <w:jc w:val="both"/>
        <w:rPr>
          <w:rFonts w:ascii="Arial" w:hAnsi="Arial" w:cs="Arial"/>
          <w:i/>
          <w:color w:val="FF0000"/>
          <w:sz w:val="24"/>
          <w:szCs w:val="24"/>
          <w:u w:val="single"/>
        </w:rPr>
      </w:pPr>
      <w:r w:rsidRPr="006C337D">
        <w:rPr>
          <w:rFonts w:ascii="Arial" w:hAnsi="Arial" w:cs="Arial"/>
          <w:i/>
          <w:color w:val="FF0000"/>
          <w:sz w:val="24"/>
          <w:szCs w:val="24"/>
          <w:u w:val="single"/>
        </w:rPr>
        <w:t xml:space="preserve">Anlage </w:t>
      </w:r>
      <w:r w:rsidR="007119E2">
        <w:rPr>
          <w:rFonts w:ascii="Arial" w:hAnsi="Arial" w:cs="Arial"/>
          <w:i/>
          <w:color w:val="FF0000"/>
          <w:sz w:val="24"/>
          <w:szCs w:val="24"/>
          <w:u w:val="single"/>
        </w:rPr>
        <w:t>WFK-Logo (</w:t>
      </w:r>
      <w:r w:rsidR="00DF4B22">
        <w:rPr>
          <w:rFonts w:ascii="Arial" w:hAnsi="Arial" w:cs="Arial"/>
          <w:i/>
          <w:color w:val="FF0000"/>
          <w:sz w:val="24"/>
          <w:szCs w:val="24"/>
          <w:u w:val="single"/>
        </w:rPr>
        <w:t xml:space="preserve">frei zur Veröffentlichung) </w:t>
      </w:r>
    </w:p>
    <w:p w14:paraId="46875E05" w14:textId="77777777" w:rsidR="00433D77" w:rsidRDefault="00433D77" w:rsidP="00672699">
      <w:pPr>
        <w:spacing w:line="276" w:lineRule="auto"/>
        <w:jc w:val="both"/>
        <w:rPr>
          <w:rFonts w:ascii="Arial" w:hAnsi="Arial" w:cs="Arial"/>
          <w:i/>
          <w:color w:val="FF0000"/>
          <w:sz w:val="24"/>
          <w:szCs w:val="24"/>
          <w:u w:val="single"/>
        </w:rPr>
      </w:pPr>
    </w:p>
    <w:p w14:paraId="7AB5C1C5" w14:textId="77777777" w:rsidR="00433D77" w:rsidRPr="00433D77" w:rsidRDefault="00433D77" w:rsidP="00433D77">
      <w:pPr>
        <w:spacing w:line="276" w:lineRule="auto"/>
        <w:jc w:val="both"/>
        <w:rPr>
          <w:rFonts w:ascii="Arial" w:hAnsi="Arial" w:cs="Arial"/>
          <w:i/>
          <w:iCs/>
          <w:color w:val="00B050"/>
          <w:sz w:val="24"/>
          <w:szCs w:val="24"/>
        </w:rPr>
      </w:pPr>
      <w:r w:rsidRPr="00433D77">
        <w:rPr>
          <w:rFonts w:ascii="Arial" w:hAnsi="Arial" w:cs="Arial"/>
          <w:i/>
          <w:iCs/>
          <w:color w:val="00B050"/>
          <w:sz w:val="24"/>
          <w:szCs w:val="24"/>
          <w:u w:val="single"/>
        </w:rPr>
        <w:t>Hinweis</w:t>
      </w:r>
      <w:r w:rsidRPr="00433D77">
        <w:rPr>
          <w:rFonts w:ascii="Arial" w:hAnsi="Arial" w:cs="Arial"/>
          <w:i/>
          <w:iCs/>
          <w:color w:val="00B050"/>
          <w:sz w:val="24"/>
          <w:szCs w:val="24"/>
        </w:rPr>
        <w:t xml:space="preserve">: die Uhrzeit des Treffens wurde bewusst nicht angegeben, wer dabei sein will, soll sich vorher melden! </w:t>
      </w:r>
    </w:p>
    <w:p w14:paraId="68896A09" w14:textId="77777777" w:rsidR="00433D77" w:rsidRDefault="00433D77" w:rsidP="00672699">
      <w:pPr>
        <w:spacing w:line="276" w:lineRule="auto"/>
        <w:jc w:val="both"/>
        <w:rPr>
          <w:rFonts w:ascii="Arial" w:hAnsi="Arial" w:cs="Arial"/>
          <w:i/>
          <w:color w:val="FF0000"/>
          <w:sz w:val="24"/>
          <w:szCs w:val="24"/>
          <w:u w:val="single"/>
        </w:rPr>
      </w:pPr>
    </w:p>
    <w:sectPr w:rsidR="00433D77" w:rsidSect="0015673B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Medium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ra">
    <w:altName w:val="Calibri"/>
    <w:charset w:val="00"/>
    <w:family w:val="auto"/>
    <w:pitch w:val="variable"/>
    <w:sig w:usb0="A00002F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F069D"/>
    <w:multiLevelType w:val="multilevel"/>
    <w:tmpl w:val="B63A3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A6D3B"/>
    <w:multiLevelType w:val="hybridMultilevel"/>
    <w:tmpl w:val="8F88DF1E"/>
    <w:lvl w:ilvl="0" w:tplc="359C2186">
      <w:start w:val="4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B116B"/>
    <w:multiLevelType w:val="hybridMultilevel"/>
    <w:tmpl w:val="8AB60A5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A41477"/>
    <w:multiLevelType w:val="hybridMultilevel"/>
    <w:tmpl w:val="33DCCDE8"/>
    <w:lvl w:ilvl="0" w:tplc="9326B7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C29CE"/>
    <w:multiLevelType w:val="hybridMultilevel"/>
    <w:tmpl w:val="79D41A36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00FC4"/>
    <w:multiLevelType w:val="hybridMultilevel"/>
    <w:tmpl w:val="180619D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7137C9"/>
    <w:multiLevelType w:val="hybridMultilevel"/>
    <w:tmpl w:val="390875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0013102">
    <w:abstractNumId w:val="1"/>
  </w:num>
  <w:num w:numId="2" w16cid:durableId="1177160746">
    <w:abstractNumId w:val="2"/>
  </w:num>
  <w:num w:numId="3" w16cid:durableId="1218320098">
    <w:abstractNumId w:val="1"/>
  </w:num>
  <w:num w:numId="4" w16cid:durableId="1517648658">
    <w:abstractNumId w:val="6"/>
  </w:num>
  <w:num w:numId="5" w16cid:durableId="577595738">
    <w:abstractNumId w:val="0"/>
  </w:num>
  <w:num w:numId="6" w16cid:durableId="1226380984">
    <w:abstractNumId w:val="3"/>
  </w:num>
  <w:num w:numId="7" w16cid:durableId="1776944949">
    <w:abstractNumId w:val="4"/>
  </w:num>
  <w:num w:numId="8" w16cid:durableId="15632534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885"/>
    <w:rsid w:val="00006553"/>
    <w:rsid w:val="00010555"/>
    <w:rsid w:val="00014A45"/>
    <w:rsid w:val="00025537"/>
    <w:rsid w:val="00040A7F"/>
    <w:rsid w:val="00053177"/>
    <w:rsid w:val="00066B10"/>
    <w:rsid w:val="0006768E"/>
    <w:rsid w:val="00094F49"/>
    <w:rsid w:val="000A6D2D"/>
    <w:rsid w:val="000B1DE9"/>
    <w:rsid w:val="000B628E"/>
    <w:rsid w:val="000B7806"/>
    <w:rsid w:val="000C267E"/>
    <w:rsid w:val="000C2A5D"/>
    <w:rsid w:val="000C37BE"/>
    <w:rsid w:val="000C7E83"/>
    <w:rsid w:val="000D44F8"/>
    <w:rsid w:val="000E1466"/>
    <w:rsid w:val="000E1D6D"/>
    <w:rsid w:val="000E2670"/>
    <w:rsid w:val="00102FE1"/>
    <w:rsid w:val="001158BC"/>
    <w:rsid w:val="00116886"/>
    <w:rsid w:val="001246D5"/>
    <w:rsid w:val="0013259D"/>
    <w:rsid w:val="0013270B"/>
    <w:rsid w:val="00140C5A"/>
    <w:rsid w:val="00141DB5"/>
    <w:rsid w:val="001527B9"/>
    <w:rsid w:val="0015673B"/>
    <w:rsid w:val="001702EF"/>
    <w:rsid w:val="00175D74"/>
    <w:rsid w:val="00181762"/>
    <w:rsid w:val="001843A9"/>
    <w:rsid w:val="00186CD1"/>
    <w:rsid w:val="001A3D3C"/>
    <w:rsid w:val="001A5F1A"/>
    <w:rsid w:val="001A78C7"/>
    <w:rsid w:val="001B4314"/>
    <w:rsid w:val="001C29E5"/>
    <w:rsid w:val="001D057A"/>
    <w:rsid w:val="001D3EB1"/>
    <w:rsid w:val="001E52CD"/>
    <w:rsid w:val="001F268F"/>
    <w:rsid w:val="00211103"/>
    <w:rsid w:val="00211670"/>
    <w:rsid w:val="00214635"/>
    <w:rsid w:val="00221885"/>
    <w:rsid w:val="00231339"/>
    <w:rsid w:val="00232ED3"/>
    <w:rsid w:val="00245794"/>
    <w:rsid w:val="00251743"/>
    <w:rsid w:val="00251C8B"/>
    <w:rsid w:val="00290A89"/>
    <w:rsid w:val="002A6ECC"/>
    <w:rsid w:val="002B099C"/>
    <w:rsid w:val="002C3145"/>
    <w:rsid w:val="002C4DB3"/>
    <w:rsid w:val="002D22B2"/>
    <w:rsid w:val="002D475F"/>
    <w:rsid w:val="00307B5B"/>
    <w:rsid w:val="00313130"/>
    <w:rsid w:val="00313B61"/>
    <w:rsid w:val="00314AB0"/>
    <w:rsid w:val="00317CEA"/>
    <w:rsid w:val="0035457E"/>
    <w:rsid w:val="00356219"/>
    <w:rsid w:val="0037490A"/>
    <w:rsid w:val="00390504"/>
    <w:rsid w:val="003A0010"/>
    <w:rsid w:val="003A0052"/>
    <w:rsid w:val="003A2547"/>
    <w:rsid w:val="003B776C"/>
    <w:rsid w:val="003C785F"/>
    <w:rsid w:val="003D2B85"/>
    <w:rsid w:val="003E7729"/>
    <w:rsid w:val="00402DC6"/>
    <w:rsid w:val="0040764C"/>
    <w:rsid w:val="00424435"/>
    <w:rsid w:val="00433D77"/>
    <w:rsid w:val="0043574F"/>
    <w:rsid w:val="0044090B"/>
    <w:rsid w:val="004535AB"/>
    <w:rsid w:val="0046073C"/>
    <w:rsid w:val="00461ECD"/>
    <w:rsid w:val="004672CB"/>
    <w:rsid w:val="004672F3"/>
    <w:rsid w:val="00473EAA"/>
    <w:rsid w:val="00474F8C"/>
    <w:rsid w:val="00480806"/>
    <w:rsid w:val="004909A7"/>
    <w:rsid w:val="00494AB5"/>
    <w:rsid w:val="004A53FD"/>
    <w:rsid w:val="004A5AED"/>
    <w:rsid w:val="004B0AB5"/>
    <w:rsid w:val="004C6EE7"/>
    <w:rsid w:val="004D0823"/>
    <w:rsid w:val="004D2A67"/>
    <w:rsid w:val="004E2E48"/>
    <w:rsid w:val="004E3EA6"/>
    <w:rsid w:val="004F00F4"/>
    <w:rsid w:val="004F287F"/>
    <w:rsid w:val="004F2CFA"/>
    <w:rsid w:val="004F667A"/>
    <w:rsid w:val="00500EB7"/>
    <w:rsid w:val="00505265"/>
    <w:rsid w:val="00517B46"/>
    <w:rsid w:val="00525BAE"/>
    <w:rsid w:val="00526970"/>
    <w:rsid w:val="00527B8F"/>
    <w:rsid w:val="00537489"/>
    <w:rsid w:val="005503D3"/>
    <w:rsid w:val="00563238"/>
    <w:rsid w:val="00584246"/>
    <w:rsid w:val="005939FF"/>
    <w:rsid w:val="005A3B5B"/>
    <w:rsid w:val="005A3F6E"/>
    <w:rsid w:val="005A44EE"/>
    <w:rsid w:val="005C60DF"/>
    <w:rsid w:val="005D04FB"/>
    <w:rsid w:val="005E48BF"/>
    <w:rsid w:val="005E6DAA"/>
    <w:rsid w:val="005F33DD"/>
    <w:rsid w:val="005F368A"/>
    <w:rsid w:val="0060391C"/>
    <w:rsid w:val="006043B0"/>
    <w:rsid w:val="00606FCE"/>
    <w:rsid w:val="006129ED"/>
    <w:rsid w:val="006218E1"/>
    <w:rsid w:val="0062283D"/>
    <w:rsid w:val="00625121"/>
    <w:rsid w:val="0063099A"/>
    <w:rsid w:val="00653971"/>
    <w:rsid w:val="00662756"/>
    <w:rsid w:val="00670FF6"/>
    <w:rsid w:val="00672699"/>
    <w:rsid w:val="00673A94"/>
    <w:rsid w:val="00682E34"/>
    <w:rsid w:val="0068539F"/>
    <w:rsid w:val="00687198"/>
    <w:rsid w:val="0069446F"/>
    <w:rsid w:val="006A0533"/>
    <w:rsid w:val="006A7C3A"/>
    <w:rsid w:val="006B34FD"/>
    <w:rsid w:val="006C337D"/>
    <w:rsid w:val="006F2637"/>
    <w:rsid w:val="006F57F9"/>
    <w:rsid w:val="006F7BB3"/>
    <w:rsid w:val="007119E2"/>
    <w:rsid w:val="00720543"/>
    <w:rsid w:val="007217FF"/>
    <w:rsid w:val="00734386"/>
    <w:rsid w:val="00741B21"/>
    <w:rsid w:val="00764750"/>
    <w:rsid w:val="00765709"/>
    <w:rsid w:val="00765B9B"/>
    <w:rsid w:val="007679BA"/>
    <w:rsid w:val="007827FC"/>
    <w:rsid w:val="0079305A"/>
    <w:rsid w:val="007A1004"/>
    <w:rsid w:val="007B0499"/>
    <w:rsid w:val="007B2B57"/>
    <w:rsid w:val="007D0B54"/>
    <w:rsid w:val="007D1BED"/>
    <w:rsid w:val="007D3FFA"/>
    <w:rsid w:val="007D52A8"/>
    <w:rsid w:val="00803FA2"/>
    <w:rsid w:val="00813EF6"/>
    <w:rsid w:val="008174E2"/>
    <w:rsid w:val="00824156"/>
    <w:rsid w:val="00835775"/>
    <w:rsid w:val="00837472"/>
    <w:rsid w:val="00842CD5"/>
    <w:rsid w:val="0085790C"/>
    <w:rsid w:val="008676EF"/>
    <w:rsid w:val="00873D43"/>
    <w:rsid w:val="0087779D"/>
    <w:rsid w:val="00877E42"/>
    <w:rsid w:val="00883171"/>
    <w:rsid w:val="008853BF"/>
    <w:rsid w:val="0089653E"/>
    <w:rsid w:val="008A1E7F"/>
    <w:rsid w:val="008A34D2"/>
    <w:rsid w:val="008D78D4"/>
    <w:rsid w:val="008E1A29"/>
    <w:rsid w:val="008E7CC7"/>
    <w:rsid w:val="0091793F"/>
    <w:rsid w:val="00920795"/>
    <w:rsid w:val="009305CC"/>
    <w:rsid w:val="00930830"/>
    <w:rsid w:val="00933307"/>
    <w:rsid w:val="009448DD"/>
    <w:rsid w:val="0095017F"/>
    <w:rsid w:val="00950401"/>
    <w:rsid w:val="009506AD"/>
    <w:rsid w:val="009821E5"/>
    <w:rsid w:val="009847A7"/>
    <w:rsid w:val="009A31E1"/>
    <w:rsid w:val="009A528A"/>
    <w:rsid w:val="009C20A7"/>
    <w:rsid w:val="009C74CB"/>
    <w:rsid w:val="009D6883"/>
    <w:rsid w:val="009F2EE9"/>
    <w:rsid w:val="00A04593"/>
    <w:rsid w:val="00A24740"/>
    <w:rsid w:val="00A32A52"/>
    <w:rsid w:val="00A33096"/>
    <w:rsid w:val="00A34474"/>
    <w:rsid w:val="00A3687F"/>
    <w:rsid w:val="00A520D5"/>
    <w:rsid w:val="00A57351"/>
    <w:rsid w:val="00A779D2"/>
    <w:rsid w:val="00A8796E"/>
    <w:rsid w:val="00A9625B"/>
    <w:rsid w:val="00AA1677"/>
    <w:rsid w:val="00AB0606"/>
    <w:rsid w:val="00AC47F8"/>
    <w:rsid w:val="00AC77BC"/>
    <w:rsid w:val="00AD22D4"/>
    <w:rsid w:val="00AD4313"/>
    <w:rsid w:val="00AD7223"/>
    <w:rsid w:val="00AE45D1"/>
    <w:rsid w:val="00AF0598"/>
    <w:rsid w:val="00AF1D4C"/>
    <w:rsid w:val="00AF594A"/>
    <w:rsid w:val="00B03E1F"/>
    <w:rsid w:val="00B31112"/>
    <w:rsid w:val="00B36A5B"/>
    <w:rsid w:val="00B4127E"/>
    <w:rsid w:val="00B46643"/>
    <w:rsid w:val="00B50078"/>
    <w:rsid w:val="00B67ACF"/>
    <w:rsid w:val="00B70E01"/>
    <w:rsid w:val="00B71684"/>
    <w:rsid w:val="00B92A3B"/>
    <w:rsid w:val="00B93F13"/>
    <w:rsid w:val="00B95BF0"/>
    <w:rsid w:val="00BA03E8"/>
    <w:rsid w:val="00BB00F1"/>
    <w:rsid w:val="00BB4DAA"/>
    <w:rsid w:val="00BC082E"/>
    <w:rsid w:val="00BE1756"/>
    <w:rsid w:val="00BF589B"/>
    <w:rsid w:val="00BF60C7"/>
    <w:rsid w:val="00C01E2A"/>
    <w:rsid w:val="00C0288A"/>
    <w:rsid w:val="00C139A1"/>
    <w:rsid w:val="00C164E6"/>
    <w:rsid w:val="00C30CE0"/>
    <w:rsid w:val="00C30D51"/>
    <w:rsid w:val="00C37DE2"/>
    <w:rsid w:val="00C50A8E"/>
    <w:rsid w:val="00C52908"/>
    <w:rsid w:val="00C53610"/>
    <w:rsid w:val="00C56183"/>
    <w:rsid w:val="00C75FF2"/>
    <w:rsid w:val="00C84A12"/>
    <w:rsid w:val="00C9108D"/>
    <w:rsid w:val="00CC5C13"/>
    <w:rsid w:val="00CC792D"/>
    <w:rsid w:val="00CD050A"/>
    <w:rsid w:val="00CD281D"/>
    <w:rsid w:val="00CE4FC9"/>
    <w:rsid w:val="00CF104D"/>
    <w:rsid w:val="00CF33D8"/>
    <w:rsid w:val="00D00D06"/>
    <w:rsid w:val="00D04184"/>
    <w:rsid w:val="00D05AA0"/>
    <w:rsid w:val="00D1037F"/>
    <w:rsid w:val="00D10D46"/>
    <w:rsid w:val="00D274BD"/>
    <w:rsid w:val="00D32B26"/>
    <w:rsid w:val="00D709C7"/>
    <w:rsid w:val="00D70E10"/>
    <w:rsid w:val="00D71978"/>
    <w:rsid w:val="00D865E0"/>
    <w:rsid w:val="00DA2558"/>
    <w:rsid w:val="00DA2972"/>
    <w:rsid w:val="00DA4374"/>
    <w:rsid w:val="00DA6591"/>
    <w:rsid w:val="00DC7176"/>
    <w:rsid w:val="00DD7AA1"/>
    <w:rsid w:val="00DF092B"/>
    <w:rsid w:val="00DF4B22"/>
    <w:rsid w:val="00DF5CD4"/>
    <w:rsid w:val="00E00D70"/>
    <w:rsid w:val="00E02459"/>
    <w:rsid w:val="00E04221"/>
    <w:rsid w:val="00E17C17"/>
    <w:rsid w:val="00E33305"/>
    <w:rsid w:val="00E33361"/>
    <w:rsid w:val="00E34393"/>
    <w:rsid w:val="00E4521A"/>
    <w:rsid w:val="00E51538"/>
    <w:rsid w:val="00E562CD"/>
    <w:rsid w:val="00E601AD"/>
    <w:rsid w:val="00E73F1F"/>
    <w:rsid w:val="00E905B1"/>
    <w:rsid w:val="00E94D45"/>
    <w:rsid w:val="00E9721F"/>
    <w:rsid w:val="00EB1E35"/>
    <w:rsid w:val="00EC70AC"/>
    <w:rsid w:val="00ED1959"/>
    <w:rsid w:val="00F16987"/>
    <w:rsid w:val="00F21298"/>
    <w:rsid w:val="00F225A3"/>
    <w:rsid w:val="00F275F1"/>
    <w:rsid w:val="00F27A05"/>
    <w:rsid w:val="00F36E6A"/>
    <w:rsid w:val="00F376E2"/>
    <w:rsid w:val="00F37980"/>
    <w:rsid w:val="00F40E92"/>
    <w:rsid w:val="00F46C26"/>
    <w:rsid w:val="00F47044"/>
    <w:rsid w:val="00F54D84"/>
    <w:rsid w:val="00F67A60"/>
    <w:rsid w:val="00F70C85"/>
    <w:rsid w:val="00F7430B"/>
    <w:rsid w:val="00F7499D"/>
    <w:rsid w:val="00FD01FA"/>
    <w:rsid w:val="00FF075D"/>
    <w:rsid w:val="00FF38B2"/>
    <w:rsid w:val="00FF3BCD"/>
    <w:rsid w:val="00FF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53957"/>
  <w15:chartTrackingRefBased/>
  <w15:docId w15:val="{DDE290B6-FC85-49F5-8CD9-6AB5ADA6B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5673B"/>
    <w:rPr>
      <w:color w:val="0000FF"/>
      <w:u w:val="single"/>
    </w:rPr>
  </w:style>
  <w:style w:type="paragraph" w:customStyle="1" w:styleId="SPD">
    <w:name w:val="SPD"/>
    <w:rsid w:val="0015673B"/>
    <w:pPr>
      <w:overflowPunct w:val="0"/>
      <w:autoSpaceDE w:val="0"/>
      <w:autoSpaceDN w:val="0"/>
      <w:adjustRightInd w:val="0"/>
      <w:spacing w:after="0" w:line="240" w:lineRule="atLeast"/>
      <w:ind w:left="907" w:right="964"/>
      <w:textAlignment w:val="baseline"/>
    </w:pPr>
    <w:rPr>
      <w:rFonts w:ascii="Futura Medium" w:eastAsia="Times New Roman" w:hAnsi="Futura Medium" w:cs="Times New Roman"/>
      <w:b/>
      <w:noProof/>
      <w:sz w:val="26"/>
      <w:szCs w:val="20"/>
      <w:lang w:val="en-GB"/>
    </w:rPr>
  </w:style>
  <w:style w:type="paragraph" w:styleId="Listenabsatz">
    <w:name w:val="List Paragraph"/>
    <w:basedOn w:val="Standard"/>
    <w:uiPriority w:val="34"/>
    <w:qFormat/>
    <w:rsid w:val="00EB1E35"/>
    <w:pPr>
      <w:ind w:left="720"/>
      <w:contextualSpacing/>
    </w:pPr>
  </w:style>
  <w:style w:type="paragraph" w:customStyle="1" w:styleId="Default">
    <w:name w:val="Default"/>
    <w:rsid w:val="00314AB0"/>
    <w:pPr>
      <w:autoSpaceDE w:val="0"/>
      <w:autoSpaceDN w:val="0"/>
      <w:adjustRightInd w:val="0"/>
      <w:spacing w:after="0" w:line="240" w:lineRule="auto"/>
    </w:pPr>
    <w:rPr>
      <w:rFonts w:ascii="Univers" w:hAnsi="Univers" w:cs="Univers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57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5790C"/>
    <w:rPr>
      <w:rFonts w:ascii="Segoe UI" w:hAnsi="Segoe UI" w:cs="Segoe UI"/>
      <w:sz w:val="18"/>
      <w:szCs w:val="18"/>
    </w:rPr>
  </w:style>
  <w:style w:type="paragraph" w:customStyle="1" w:styleId="bodytext">
    <w:name w:val="bodytext"/>
    <w:basedOn w:val="Standard"/>
    <w:rsid w:val="00A34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false">
    <w:name w:val="false"/>
    <w:basedOn w:val="Standard"/>
    <w:rsid w:val="005503D3"/>
    <w:pPr>
      <w:spacing w:before="100" w:beforeAutospacing="1" w:after="100" w:afterAutospacing="1" w:line="240" w:lineRule="auto"/>
    </w:pPr>
    <w:rPr>
      <w:rFonts w:ascii="Calibri" w:hAnsi="Calibri" w:cs="Calibri"/>
      <w:lang w:eastAsia="de-DE"/>
    </w:rPr>
  </w:style>
  <w:style w:type="character" w:styleId="Fett">
    <w:name w:val="Strong"/>
    <w:basedOn w:val="Absatz-Standardschriftart"/>
    <w:uiPriority w:val="22"/>
    <w:qFormat/>
    <w:rsid w:val="00F67A60"/>
    <w:rPr>
      <w:b/>
      <w:bCs/>
    </w:rPr>
  </w:style>
  <w:style w:type="character" w:styleId="Hervorhebung">
    <w:name w:val="Emphasis"/>
    <w:basedOn w:val="Absatz-Standardschriftart"/>
    <w:uiPriority w:val="20"/>
    <w:qFormat/>
    <w:rsid w:val="00F67A60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D3EB1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505265"/>
    <w:pPr>
      <w:spacing w:after="0" w:line="240" w:lineRule="auto"/>
    </w:pPr>
    <w:rPr>
      <w:rFonts w:ascii="Lora" w:hAnsi="Lora" w:cs="Calibri"/>
      <w:color w:val="000000"/>
      <w:sz w:val="23"/>
      <w:szCs w:val="23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6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3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14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76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586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1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99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51127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393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033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000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080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4315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569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88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47512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49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229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788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534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697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796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94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6D8E9"/>
                            <w:right w:val="none" w:sz="0" w:space="0" w:color="auto"/>
                          </w:divBdr>
                          <w:divsChild>
                            <w:div w:id="74444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84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76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19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19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85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62754">
                              <w:marLeft w:val="0"/>
                              <w:marRight w:val="15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285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112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37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176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64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aellerfahrradkongress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li@kleinkunst-mons-tabor.d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1726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Rheinland-Pfalz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Schmidt, Uli (msagd)</dc:creator>
  <cp:keywords/>
  <dc:description/>
  <cp:lastModifiedBy>Uli Schmidt</cp:lastModifiedBy>
  <cp:revision>262</cp:revision>
  <cp:lastPrinted>2023-05-20T12:10:00Z</cp:lastPrinted>
  <dcterms:created xsi:type="dcterms:W3CDTF">2020-03-03T14:33:00Z</dcterms:created>
  <dcterms:modified xsi:type="dcterms:W3CDTF">2023-05-20T12:10:00Z</dcterms:modified>
</cp:coreProperties>
</file>